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72D7" w14:textId="1BC5E03C" w:rsidR="00625946" w:rsidRDefault="003D14E6" w:rsidP="003C48F0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Гранд финал</w:t>
      </w:r>
      <w:r w:rsidR="006E1D5F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202</w:t>
      </w:r>
      <w:r w:rsidR="0082709F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2</w:t>
      </w:r>
      <w:r w:rsidR="003C48F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r w:rsidR="003D070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«Кубок Ветеран</w:t>
      </w:r>
      <w:r w:rsidR="00625946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ов</w:t>
      </w:r>
      <w:r w:rsidR="003D070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» </w:t>
      </w:r>
      <w:r w:rsidR="003337D2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</w:p>
    <w:p w14:paraId="01D0E6F8" w14:textId="65403377" w:rsidR="00A846AD" w:rsidRDefault="00A547DF" w:rsidP="003C48F0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12 </w:t>
      </w:r>
      <w:r w:rsidR="00146D9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ноября</w:t>
      </w:r>
      <w:r w:rsidR="00652BE6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r w:rsidR="006E1D5F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2</w:t>
      </w:r>
    </w:p>
    <w:p w14:paraId="52063595" w14:textId="5E36E81D" w:rsidR="00625946" w:rsidRDefault="00625946" w:rsidP="003C48F0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Суббота</w:t>
      </w:r>
    </w:p>
    <w:p w14:paraId="4DDCB546" w14:textId="7F665873" w:rsidR="00E81999" w:rsidRDefault="00AF1F6C" w:rsidP="00AF1F6C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BE363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I. Общие положения</w:t>
      </w:r>
      <w:r w:rsidRPr="00BE3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Pr="00BE3630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E819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Место проведения соревнований</w:t>
      </w:r>
      <w:r w:rsidRPr="00BE3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D070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– Москва, ул. Самокатная, 2</w:t>
      </w:r>
      <w:r w:rsidRPr="00BE3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БЦ «Самокат»</w:t>
      </w:r>
      <w:r w:rsidRPr="00BE363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BE3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Задачами проведения спортивных соревнований являются:</w:t>
      </w:r>
      <w:r w:rsidRPr="00BE363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BE3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а) определения победителя   </w:t>
      </w:r>
      <w:r w:rsidRPr="00BE363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BE3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б) вовлечение в спортивные мероприятия всех групп населения г. Москвы и Московской  области;</w:t>
      </w:r>
      <w:r w:rsidRPr="00BE363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BE3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в) подготовка   для участия в чемпионатах Москвы и других российских спортивных соревнованиях;</w:t>
      </w:r>
      <w:r w:rsidRPr="00BE363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BE3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г) подготовка спортивного резерва;</w:t>
      </w:r>
      <w:r w:rsidRPr="00BE363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BE3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д) популяризация боулинга;</w:t>
      </w:r>
      <w:r w:rsidRPr="00BE363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BE3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е) повышение мастерства действующих спортсменов.</w:t>
      </w:r>
      <w:r w:rsidRPr="00BE3630">
        <w:rPr>
          <w:rFonts w:ascii="Times New Roman" w:hAnsi="Times New Roman" w:cs="Times New Roman"/>
          <w:color w:val="1D2129"/>
          <w:sz w:val="24"/>
          <w:szCs w:val="24"/>
        </w:rPr>
        <w:br/>
      </w:r>
    </w:p>
    <w:p w14:paraId="27417CA2" w14:textId="5A65BBA6" w:rsidR="00AF1F6C" w:rsidRPr="00BE3630" w:rsidRDefault="00AF1F6C" w:rsidP="00AF1F6C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3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II. Права и обязанности организаторов</w:t>
      </w:r>
      <w:r w:rsidRPr="00BE363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BE363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630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соревнований </w:t>
      </w:r>
      <w:r w:rsidR="003D070E">
        <w:rPr>
          <w:rFonts w:ascii="Times New Roman" w:hAnsi="Times New Roman" w:cs="Times New Roman"/>
          <w:sz w:val="24"/>
          <w:szCs w:val="24"/>
        </w:rPr>
        <w:t>осуществляет</w:t>
      </w:r>
      <w:r w:rsidR="006E1D5F">
        <w:rPr>
          <w:rFonts w:ascii="Times New Roman" w:hAnsi="Times New Roman" w:cs="Times New Roman"/>
          <w:sz w:val="24"/>
          <w:szCs w:val="24"/>
        </w:rPr>
        <w:t xml:space="preserve"> </w:t>
      </w:r>
      <w:r w:rsidR="003D070E">
        <w:rPr>
          <w:rFonts w:ascii="Times New Roman" w:hAnsi="Times New Roman" w:cs="Times New Roman"/>
          <w:sz w:val="24"/>
          <w:szCs w:val="24"/>
        </w:rPr>
        <w:t>Московская федерация   боулинга</w:t>
      </w:r>
      <w:r w:rsidRPr="00BE3630">
        <w:rPr>
          <w:rFonts w:ascii="Times New Roman" w:hAnsi="Times New Roman" w:cs="Times New Roman"/>
          <w:sz w:val="24"/>
          <w:szCs w:val="24"/>
        </w:rPr>
        <w:t>.</w:t>
      </w:r>
    </w:p>
    <w:p w14:paraId="165712FE" w14:textId="1B66C707" w:rsidR="00AF1F6C" w:rsidRPr="00BE3630" w:rsidRDefault="00AF1F6C" w:rsidP="00AF1F6C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3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630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и судейство соревнований возлагается на главную судейскую коллегию </w:t>
      </w:r>
      <w:r w:rsidR="003D070E">
        <w:rPr>
          <w:rFonts w:ascii="Times New Roman" w:hAnsi="Times New Roman" w:cs="Times New Roman"/>
          <w:sz w:val="24"/>
          <w:szCs w:val="24"/>
        </w:rPr>
        <w:t>Московская федерация   боулинга.</w:t>
      </w:r>
    </w:p>
    <w:p w14:paraId="0994B32A" w14:textId="1A9D91BA" w:rsidR="00E81999" w:rsidRDefault="00AF1F6C" w:rsidP="00E81999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BE3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2.3. Состав судейской бригады:</w:t>
      </w:r>
    </w:p>
    <w:p w14:paraId="1BFE823E" w14:textId="3E0667B2" w:rsidR="00E81999" w:rsidRDefault="00AF1F6C" w:rsidP="00E81999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BE363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III. Обеспечение безопасности участников и зрителей:</w:t>
      </w:r>
      <w:r w:rsidRPr="00BE3630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BE363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3.1. Обеспечение безопасности участников соревнований и зрителей лежит на руководстве боулинг - клуба «Самокат».</w:t>
      </w:r>
    </w:p>
    <w:p w14:paraId="35DE15AC" w14:textId="77777777" w:rsidR="008D0A62" w:rsidRDefault="00AF1F6C" w:rsidP="0085604F">
      <w:pPr>
        <w:outlineLvl w:val="0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BE363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IV. Сведения о спортивном соревновании:</w:t>
      </w:r>
    </w:p>
    <w:p w14:paraId="0BEC312D" w14:textId="4F04CC2F" w:rsidR="004B2ACB" w:rsidRDefault="003D070E" w:rsidP="00E81999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</w:rPr>
        <w:t>По рейтингу 20</w:t>
      </w:r>
      <w:r w:rsidR="00887942">
        <w:rPr>
          <w:rFonts w:ascii="Times New Roman" w:hAnsi="Times New Roman" w:cs="Times New Roman"/>
          <w:b/>
          <w:color w:val="1D2129"/>
          <w:sz w:val="24"/>
          <w:szCs w:val="24"/>
        </w:rPr>
        <w:t>2</w:t>
      </w:r>
      <w:r w:rsidR="0082709F">
        <w:rPr>
          <w:rFonts w:ascii="Times New Roman" w:hAnsi="Times New Roman" w:cs="Times New Roman"/>
          <w:b/>
          <w:color w:val="1D2129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в ГФ Кубка Ветеран проходят </w:t>
      </w:r>
      <w:r w:rsidR="0082709F">
        <w:rPr>
          <w:rFonts w:ascii="Times New Roman" w:hAnsi="Times New Roman" w:cs="Times New Roman"/>
          <w:b/>
          <w:color w:val="1D2129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1D2129"/>
          <w:sz w:val="24"/>
          <w:szCs w:val="24"/>
        </w:rPr>
        <w:t>2</w:t>
      </w:r>
      <w:r w:rsidR="008D0A62">
        <w:rPr>
          <w:rFonts w:ascii="Times New Roman" w:hAnsi="Times New Roman" w:cs="Times New Roman"/>
          <w:b/>
          <w:color w:val="1D2129"/>
          <w:sz w:val="24"/>
          <w:szCs w:val="24"/>
        </w:rPr>
        <w:t>лучших спортсмен</w:t>
      </w:r>
      <w:r w:rsidR="00625946">
        <w:rPr>
          <w:rFonts w:ascii="Times New Roman" w:hAnsi="Times New Roman" w:cs="Times New Roman"/>
          <w:b/>
          <w:color w:val="1D2129"/>
          <w:sz w:val="24"/>
          <w:szCs w:val="24"/>
        </w:rPr>
        <w:t>а</w:t>
      </w:r>
      <w:r w:rsidR="008D0A62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. </w:t>
      </w:r>
    </w:p>
    <w:p w14:paraId="384B6DEA" w14:textId="02D30B50" w:rsidR="00DA7A29" w:rsidRPr="001D0620" w:rsidRDefault="00DA7A29" w:rsidP="00DA7A29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eastAsia="ru-RU"/>
        </w:rPr>
      </w:pPr>
      <w:r w:rsidRPr="001D0620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eastAsia="ru-RU"/>
        </w:rPr>
        <w:t xml:space="preserve">В случае отказа от участия </w:t>
      </w:r>
      <w:r w:rsidR="007B0992" w:rsidRPr="001D0620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eastAsia="ru-RU"/>
        </w:rPr>
        <w:t>спортсменов,</w:t>
      </w:r>
      <w:r w:rsidRPr="001D0620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eastAsia="ru-RU"/>
        </w:rPr>
        <w:t xml:space="preserve"> входящих в 12, возможно включение в финал </w:t>
      </w:r>
      <w:r w:rsidR="007B0992" w:rsidRPr="001D0620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eastAsia="ru-RU"/>
        </w:rPr>
        <w:t>спортсменов,</w:t>
      </w:r>
      <w:r w:rsidRPr="001D0620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eastAsia="ru-RU"/>
        </w:rPr>
        <w:t xml:space="preserve"> занимающих места с 13 и ниже, принявших участие в 3 и больше этапах соревнований.</w:t>
      </w:r>
    </w:p>
    <w:p w14:paraId="58F7F3B6" w14:textId="77777777" w:rsidR="001D0620" w:rsidRPr="001D0620" w:rsidRDefault="001D0620" w:rsidP="001D0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0620">
        <w:rPr>
          <w:rFonts w:ascii="Times New Roman" w:hAnsi="Times New Roman" w:cs="Times New Roman"/>
          <w:sz w:val="26"/>
          <w:szCs w:val="26"/>
          <w:shd w:val="clear" w:color="auto" w:fill="FFFFFF"/>
        </w:rPr>
        <w:t>Возрастной̆ гандикап рассчитывается в соответствии с возрастом спортсмена:</w:t>
      </w:r>
    </w:p>
    <w:p w14:paraId="3B4D73FF" w14:textId="77777777" w:rsidR="001D0620" w:rsidRPr="001D0620" w:rsidRDefault="001D0620" w:rsidP="001D0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0620">
        <w:rPr>
          <w:rFonts w:ascii="Times New Roman" w:hAnsi="Times New Roman" w:cs="Times New Roman"/>
          <w:sz w:val="26"/>
          <w:szCs w:val="26"/>
          <w:shd w:val="clear" w:color="auto" w:fill="FFFFFF"/>
        </w:rPr>
        <w:t>Возраст спортсменов, исполняющийся в 2022 году</w:t>
      </w:r>
    </w:p>
    <w:p w14:paraId="2567C02D" w14:textId="77777777" w:rsidR="001D0620" w:rsidRPr="001D0620" w:rsidRDefault="001D0620" w:rsidP="001D0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06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50 </w:t>
      </w:r>
      <w:proofErr w:type="gramStart"/>
      <w:r w:rsidRPr="001D0620">
        <w:rPr>
          <w:rFonts w:ascii="Times New Roman" w:hAnsi="Times New Roman" w:cs="Times New Roman"/>
          <w:sz w:val="26"/>
          <w:szCs w:val="26"/>
          <w:shd w:val="clear" w:color="auto" w:fill="FFFFFF"/>
        </w:rPr>
        <w:t>лет  -</w:t>
      </w:r>
      <w:proofErr w:type="gramEnd"/>
      <w:r w:rsidRPr="001D06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 очков</w:t>
      </w:r>
    </w:p>
    <w:p w14:paraId="18443D37" w14:textId="77777777" w:rsidR="001D0620" w:rsidRPr="001D0620" w:rsidRDefault="001D0620" w:rsidP="001D0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0620">
        <w:rPr>
          <w:rFonts w:ascii="Times New Roman" w:hAnsi="Times New Roman" w:cs="Times New Roman"/>
          <w:sz w:val="26"/>
          <w:szCs w:val="26"/>
          <w:shd w:val="clear" w:color="auto" w:fill="FFFFFF"/>
        </w:rPr>
        <w:t>Далее по 1 очку за каждый год</w:t>
      </w:r>
    </w:p>
    <w:p w14:paraId="0CED29AC" w14:textId="77777777" w:rsidR="001D0620" w:rsidRPr="001D0620" w:rsidRDefault="001D0620" w:rsidP="001D0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0620">
        <w:rPr>
          <w:rFonts w:ascii="Times New Roman" w:hAnsi="Times New Roman" w:cs="Times New Roman"/>
          <w:sz w:val="26"/>
          <w:szCs w:val="26"/>
          <w:shd w:val="clear" w:color="auto" w:fill="FFFFFF"/>
        </w:rPr>
        <w:t>51 -1 очко</w:t>
      </w:r>
    </w:p>
    <w:p w14:paraId="016451ED" w14:textId="77777777" w:rsidR="001D0620" w:rsidRPr="001D0620" w:rsidRDefault="001D0620" w:rsidP="001D0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0620">
        <w:rPr>
          <w:rFonts w:ascii="Times New Roman" w:hAnsi="Times New Roman" w:cs="Times New Roman"/>
          <w:sz w:val="26"/>
          <w:szCs w:val="26"/>
          <w:shd w:val="clear" w:color="auto" w:fill="FFFFFF"/>
        </w:rPr>
        <w:t>52 – 2 очка</w:t>
      </w:r>
    </w:p>
    <w:p w14:paraId="00A7AB8C" w14:textId="77777777" w:rsidR="001D0620" w:rsidRPr="001D0620" w:rsidRDefault="001D0620" w:rsidP="001D0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0620">
        <w:rPr>
          <w:rFonts w:ascii="Times New Roman" w:hAnsi="Times New Roman" w:cs="Times New Roman"/>
          <w:sz w:val="26"/>
          <w:szCs w:val="26"/>
          <w:shd w:val="clear" w:color="auto" w:fill="FFFFFF"/>
        </w:rPr>
        <w:t>53 – 3 очка и т.д.</w:t>
      </w:r>
    </w:p>
    <w:p w14:paraId="7565AF03" w14:textId="77777777" w:rsidR="001D0620" w:rsidRPr="001D0620" w:rsidRDefault="001D0620" w:rsidP="00DA7A29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eastAsia="ru-RU"/>
        </w:rPr>
      </w:pPr>
    </w:p>
    <w:p w14:paraId="18643507" w14:textId="117C086D" w:rsidR="00ED3D8F" w:rsidRPr="00625946" w:rsidRDefault="00887942" w:rsidP="00ED3D8F">
      <w:pPr>
        <w:rPr>
          <w:rFonts w:ascii="Times New Roman" w:hAnsi="Times New Roman" w:cs="Times New Roman"/>
          <w:b/>
          <w:sz w:val="24"/>
          <w:szCs w:val="24"/>
        </w:rPr>
      </w:pPr>
      <w:r w:rsidRPr="00625946">
        <w:rPr>
          <w:rFonts w:ascii="Times New Roman" w:hAnsi="Times New Roman" w:cs="Times New Roman"/>
          <w:b/>
          <w:sz w:val="24"/>
          <w:szCs w:val="24"/>
        </w:rPr>
        <w:t xml:space="preserve">Стоимость участия – </w:t>
      </w:r>
      <w:r w:rsidR="00BA0DB7" w:rsidRPr="00625946">
        <w:rPr>
          <w:rFonts w:ascii="Times New Roman" w:hAnsi="Times New Roman" w:cs="Times New Roman"/>
          <w:b/>
          <w:sz w:val="24"/>
          <w:szCs w:val="24"/>
        </w:rPr>
        <w:t>1</w:t>
      </w:r>
      <w:r w:rsidR="00097298" w:rsidRPr="00625946">
        <w:rPr>
          <w:rFonts w:ascii="Times New Roman" w:hAnsi="Times New Roman" w:cs="Times New Roman"/>
          <w:b/>
          <w:sz w:val="24"/>
          <w:szCs w:val="24"/>
        </w:rPr>
        <w:t>5</w:t>
      </w:r>
      <w:r w:rsidR="00BA0DB7" w:rsidRPr="00625946">
        <w:rPr>
          <w:rFonts w:ascii="Times New Roman" w:hAnsi="Times New Roman" w:cs="Times New Roman"/>
          <w:b/>
          <w:sz w:val="24"/>
          <w:szCs w:val="24"/>
        </w:rPr>
        <w:t>00 р</w:t>
      </w:r>
    </w:p>
    <w:p w14:paraId="41217CBD" w14:textId="6AF93888" w:rsidR="007E1963" w:rsidRDefault="001D0620" w:rsidP="00E81999">
      <w:pPr>
        <w:spacing w:after="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D062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12 </w:t>
      </w:r>
      <w:r w:rsidR="00625946" w:rsidRPr="001D062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ноября суббота</w:t>
      </w:r>
    </w:p>
    <w:p w14:paraId="75FAADC4" w14:textId="77777777" w:rsidR="001D0620" w:rsidRPr="001D0620" w:rsidRDefault="001D0620" w:rsidP="00E81999">
      <w:pPr>
        <w:spacing w:after="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333C78A5" w14:textId="03A31F8D" w:rsidR="00DA7A29" w:rsidRDefault="00DA7A29" w:rsidP="00DA7A29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12:</w:t>
      </w:r>
      <w:r w:rsidR="00177F2D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EF4309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186A54">
        <w:rPr>
          <w:rFonts w:ascii="Times New Roman" w:hAnsi="Times New Roman"/>
          <w:b/>
          <w:bCs/>
          <w:sz w:val="24"/>
          <w:szCs w:val="24"/>
          <w:u w:val="single"/>
        </w:rPr>
        <w:t xml:space="preserve">Кубок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Ветеранов 12 спортсменов 6 дорожек</w:t>
      </w:r>
    </w:p>
    <w:p w14:paraId="447E82E2" w14:textId="7B723C7E" w:rsidR="001D0620" w:rsidRDefault="00DA7A29" w:rsidP="00DA7A29">
      <w:pPr>
        <w:tabs>
          <w:tab w:val="left" w:pos="0"/>
        </w:tabs>
        <w:autoSpaceDE w:val="0"/>
        <w:spacing w:after="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7F2D">
        <w:rPr>
          <w:rFonts w:ascii="Times New Roman" w:hAnsi="Times New Roman"/>
          <w:b/>
          <w:bCs/>
          <w:sz w:val="24"/>
          <w:szCs w:val="24"/>
        </w:rPr>
        <w:t>12:</w:t>
      </w:r>
      <w:r w:rsidR="00177F2D" w:rsidRPr="00177F2D">
        <w:rPr>
          <w:rFonts w:ascii="Times New Roman" w:hAnsi="Times New Roman"/>
          <w:b/>
          <w:bCs/>
          <w:sz w:val="24"/>
          <w:szCs w:val="24"/>
        </w:rPr>
        <w:t>0</w:t>
      </w:r>
      <w:r w:rsidRPr="00177F2D">
        <w:rPr>
          <w:rFonts w:ascii="Times New Roman" w:hAnsi="Times New Roman"/>
          <w:b/>
          <w:bCs/>
          <w:sz w:val="24"/>
          <w:szCs w:val="24"/>
        </w:rPr>
        <w:t>0-14:</w:t>
      </w:r>
      <w:r w:rsidR="00177F2D" w:rsidRPr="00177F2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177F2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035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D0620">
        <w:rPr>
          <w:rFonts w:ascii="Times New Roman" w:hAnsi="Times New Roman"/>
          <w:bCs/>
          <w:color w:val="000000"/>
          <w:sz w:val="24"/>
          <w:szCs w:val="24"/>
        </w:rPr>
        <w:t xml:space="preserve">-квалификация </w:t>
      </w:r>
      <w:r w:rsidR="001D0620">
        <w:rPr>
          <w:rFonts w:ascii="Times New Roman" w:hAnsi="Times New Roman"/>
          <w:bCs/>
          <w:color w:val="000000"/>
          <w:sz w:val="24"/>
          <w:szCs w:val="24"/>
        </w:rPr>
        <w:t xml:space="preserve">- 4 </w:t>
      </w:r>
      <w:r w:rsidR="001D0620" w:rsidRPr="000356E0">
        <w:rPr>
          <w:rFonts w:ascii="Times New Roman" w:hAnsi="Times New Roman"/>
          <w:bCs/>
          <w:color w:val="000000"/>
          <w:sz w:val="24"/>
          <w:szCs w:val="24"/>
        </w:rPr>
        <w:t xml:space="preserve">игры </w:t>
      </w:r>
      <w:r w:rsidR="001D06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887AE33" w14:textId="5EB7E650" w:rsidR="001D0620" w:rsidRDefault="001D0620" w:rsidP="00DA7A29">
      <w:pPr>
        <w:tabs>
          <w:tab w:val="left" w:pos="0"/>
        </w:tabs>
        <w:autoSpaceDE w:val="0"/>
        <w:spacing w:after="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Места распределяются по показанному результату квалификации.</w:t>
      </w:r>
    </w:p>
    <w:p w14:paraId="6EE4154C" w14:textId="77777777" w:rsidR="00DA7A29" w:rsidRPr="000356E0" w:rsidRDefault="00DA7A29" w:rsidP="00DA7A29">
      <w:pPr>
        <w:tabs>
          <w:tab w:val="left" w:pos="0"/>
        </w:tabs>
        <w:autoSpaceDE w:val="0"/>
        <w:spacing w:after="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Отбор </w:t>
      </w:r>
      <w:r w:rsidRPr="000B24F8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лучших спортсменов и спортсменок</w:t>
      </w:r>
    </w:p>
    <w:p w14:paraId="3F11F214" w14:textId="07A2E142" w:rsidR="00DA7A29" w:rsidRPr="000B24F8" w:rsidRDefault="00DA7A29" w:rsidP="00DA7A29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14</w:t>
      </w:r>
      <w:r w:rsidRPr="000B24F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="00177F2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 – 1</w:t>
      </w:r>
      <w:r w:rsidR="00177F2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4</w:t>
      </w:r>
      <w:r w:rsidRPr="00DA7A2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="00177F2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3</w:t>
      </w:r>
      <w:r w:rsidRPr="00DA7A2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финал</w:t>
      </w:r>
      <w:r w:rsidR="001D062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-1 игра </w:t>
      </w:r>
    </w:p>
    <w:p w14:paraId="4DC9F870" w14:textId="29C35E51" w:rsidR="00DA5028" w:rsidRDefault="00E0381B" w:rsidP="008D0A62">
      <w:pPr>
        <w:spacing w:after="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38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равенстве очков в этапах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Кубка Ветеранов</w:t>
      </w:r>
      <w:r w:rsidRPr="00E038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состоящих из</w:t>
      </w:r>
      <w:r w:rsidR="00DA7A29" w:rsidRPr="00DA7A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</w:t>
      </w:r>
      <w:r w:rsidRPr="00E038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игр, преимущество определяется по последней игре, при равенстве – по предпоследней, при равенстве – броски в полный комплект кегель до первого преимущества.</w:t>
      </w:r>
    </w:p>
    <w:p w14:paraId="3477AFD4" w14:textId="77777777" w:rsidR="00E0381B" w:rsidRPr="00E0381B" w:rsidRDefault="00E0381B" w:rsidP="008D0A62">
      <w:pPr>
        <w:spacing w:after="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A193FDC" w14:textId="77777777" w:rsidR="00E81999" w:rsidRDefault="00E81999" w:rsidP="0085604F">
      <w:pPr>
        <w:outlineLvl w:val="0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V</w:t>
      </w:r>
      <w:r w:rsidRPr="00E81999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 На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граждение</w:t>
      </w:r>
    </w:p>
    <w:p w14:paraId="59B31280" w14:textId="4BD609D1" w:rsidR="008D0A62" w:rsidRPr="008D0A62" w:rsidRDefault="008D0A62" w:rsidP="008D0A62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D0A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Спортсмен, занявший 1-место</w:t>
      </w:r>
      <w:r w:rsidR="00431CF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 ГФ Кубка Ветеранов</w:t>
      </w:r>
      <w:r w:rsidRPr="008D0A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награждается Кубком «</w:t>
      </w:r>
      <w:r w:rsidRPr="008D0A62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Чемпион Кубка Ветеранов Боулинга Москвы 20</w:t>
      </w:r>
      <w:r w:rsidR="007E196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2</w:t>
      </w:r>
      <w:r w:rsidR="001D062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2</w:t>
      </w:r>
      <w:r w:rsidRPr="008D0A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»</w:t>
      </w:r>
      <w:r w:rsidRPr="008D0A62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,</w:t>
      </w:r>
      <w:r w:rsidRPr="008D0A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золотой медалью и табличка с именем спортсмена размещается на переходящем кубке «</w:t>
      </w:r>
      <w:r w:rsidRPr="008D0A62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Кубок </w:t>
      </w:r>
      <w:proofErr w:type="gramStart"/>
      <w:r w:rsidR="00625946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Экстрим </w:t>
      </w:r>
      <w:r w:rsidRPr="008D0A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»</w:t>
      </w:r>
      <w:proofErr w:type="gramEnd"/>
      <w:r w:rsidRPr="008D0A6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на постоянной основе. </w:t>
      </w:r>
    </w:p>
    <w:p w14:paraId="52712B3A" w14:textId="59E03B1F" w:rsidR="00431CFC" w:rsidRPr="00B614B8" w:rsidRDefault="008D0A62" w:rsidP="008D0A6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1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Спортсмены, занявшие 2-е и 3-е места, награждаются</w:t>
      </w:r>
      <w:r w:rsidR="00625946" w:rsidRPr="00B61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кубками,</w:t>
      </w:r>
      <w:r w:rsidRPr="00B61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серебряной и бронзовой медалями соответственно.</w:t>
      </w:r>
    </w:p>
    <w:p w14:paraId="16C97A5C" w14:textId="648CDC00" w:rsidR="00910E0F" w:rsidRPr="00C51717" w:rsidRDefault="008D0A62" w:rsidP="00FA19F9">
      <w:pPr>
        <w:rPr>
          <w:rFonts w:ascii="Times New Roman" w:hAnsi="Times New Roman"/>
          <w:i/>
          <w:color w:val="000000"/>
          <w:sz w:val="24"/>
          <w:szCs w:val="24"/>
        </w:rPr>
      </w:pPr>
      <w:r w:rsidRPr="00DA7A29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1DDE2BE7" w14:textId="0F80C285" w:rsidR="00AF1F6C" w:rsidRPr="00BE3630" w:rsidRDefault="00AF1F6C" w:rsidP="00E81999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0044CC">
        <w:rPr>
          <w:rFonts w:ascii="Times New Roman" w:hAnsi="Times New Roman" w:cs="Times New Roman"/>
          <w:color w:val="1D2129"/>
          <w:sz w:val="24"/>
          <w:szCs w:val="24"/>
        </w:rPr>
        <w:br/>
      </w:r>
    </w:p>
    <w:p w14:paraId="1D84C5BA" w14:textId="77777777" w:rsidR="002B7396" w:rsidRDefault="00341233"/>
    <w:sectPr w:rsidR="002B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658E" w14:textId="77777777" w:rsidR="00341233" w:rsidRDefault="00341233" w:rsidP="00097298">
      <w:pPr>
        <w:spacing w:after="0" w:line="240" w:lineRule="auto"/>
      </w:pPr>
      <w:r>
        <w:separator/>
      </w:r>
    </w:p>
  </w:endnote>
  <w:endnote w:type="continuationSeparator" w:id="0">
    <w:p w14:paraId="13A49270" w14:textId="77777777" w:rsidR="00341233" w:rsidRDefault="00341233" w:rsidP="0009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CED3" w14:textId="77777777" w:rsidR="00341233" w:rsidRDefault="00341233" w:rsidP="00097298">
      <w:pPr>
        <w:spacing w:after="0" w:line="240" w:lineRule="auto"/>
      </w:pPr>
      <w:r>
        <w:separator/>
      </w:r>
    </w:p>
  </w:footnote>
  <w:footnote w:type="continuationSeparator" w:id="0">
    <w:p w14:paraId="28517FAD" w14:textId="77777777" w:rsidR="00341233" w:rsidRDefault="00341233" w:rsidP="00097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A1"/>
    <w:rsid w:val="00007BC6"/>
    <w:rsid w:val="00013226"/>
    <w:rsid w:val="00085785"/>
    <w:rsid w:val="00097298"/>
    <w:rsid w:val="000E11AA"/>
    <w:rsid w:val="000E29DF"/>
    <w:rsid w:val="000E308B"/>
    <w:rsid w:val="001210B1"/>
    <w:rsid w:val="001279B4"/>
    <w:rsid w:val="0013199B"/>
    <w:rsid w:val="001326C1"/>
    <w:rsid w:val="00146D90"/>
    <w:rsid w:val="00177F2D"/>
    <w:rsid w:val="001879AD"/>
    <w:rsid w:val="001C01E9"/>
    <w:rsid w:val="001D0620"/>
    <w:rsid w:val="001E1632"/>
    <w:rsid w:val="001E5FCA"/>
    <w:rsid w:val="001E6368"/>
    <w:rsid w:val="001E7819"/>
    <w:rsid w:val="003337D2"/>
    <w:rsid w:val="00341233"/>
    <w:rsid w:val="003748BE"/>
    <w:rsid w:val="00381553"/>
    <w:rsid w:val="003C48F0"/>
    <w:rsid w:val="003D070E"/>
    <w:rsid w:val="003D14E6"/>
    <w:rsid w:val="003E0FF4"/>
    <w:rsid w:val="0040377F"/>
    <w:rsid w:val="00426BEF"/>
    <w:rsid w:val="00431CFC"/>
    <w:rsid w:val="00437F1C"/>
    <w:rsid w:val="004427D8"/>
    <w:rsid w:val="004567A4"/>
    <w:rsid w:val="00490010"/>
    <w:rsid w:val="004A7AEF"/>
    <w:rsid w:val="004B2ACB"/>
    <w:rsid w:val="004E2624"/>
    <w:rsid w:val="0054121C"/>
    <w:rsid w:val="00560DA5"/>
    <w:rsid w:val="005F0764"/>
    <w:rsid w:val="005F1B98"/>
    <w:rsid w:val="00616398"/>
    <w:rsid w:val="00625946"/>
    <w:rsid w:val="00627417"/>
    <w:rsid w:val="00652BE6"/>
    <w:rsid w:val="0069497D"/>
    <w:rsid w:val="006C0DFA"/>
    <w:rsid w:val="006D30B3"/>
    <w:rsid w:val="006E1D5F"/>
    <w:rsid w:val="007069C2"/>
    <w:rsid w:val="0075722B"/>
    <w:rsid w:val="007B0992"/>
    <w:rsid w:val="007D37E3"/>
    <w:rsid w:val="007E1963"/>
    <w:rsid w:val="007F19E0"/>
    <w:rsid w:val="0082709F"/>
    <w:rsid w:val="0085604F"/>
    <w:rsid w:val="0087305A"/>
    <w:rsid w:val="00887942"/>
    <w:rsid w:val="008D0A62"/>
    <w:rsid w:val="008D3FD4"/>
    <w:rsid w:val="009001A1"/>
    <w:rsid w:val="00905EE8"/>
    <w:rsid w:val="00910E0F"/>
    <w:rsid w:val="00916DC2"/>
    <w:rsid w:val="00A45B01"/>
    <w:rsid w:val="00A547DF"/>
    <w:rsid w:val="00A774A3"/>
    <w:rsid w:val="00A846AD"/>
    <w:rsid w:val="00AA35C8"/>
    <w:rsid w:val="00AE6ADD"/>
    <w:rsid w:val="00AF1F6C"/>
    <w:rsid w:val="00B06CE1"/>
    <w:rsid w:val="00B614B8"/>
    <w:rsid w:val="00BA0DB7"/>
    <w:rsid w:val="00BA13B3"/>
    <w:rsid w:val="00BD5FE0"/>
    <w:rsid w:val="00BE6E7C"/>
    <w:rsid w:val="00BE7ADD"/>
    <w:rsid w:val="00C24222"/>
    <w:rsid w:val="00C47A9A"/>
    <w:rsid w:val="00CA29BD"/>
    <w:rsid w:val="00CC6D36"/>
    <w:rsid w:val="00D932AA"/>
    <w:rsid w:val="00DA5028"/>
    <w:rsid w:val="00DA7A29"/>
    <w:rsid w:val="00DB329E"/>
    <w:rsid w:val="00DD6DBB"/>
    <w:rsid w:val="00E0381B"/>
    <w:rsid w:val="00E06B0C"/>
    <w:rsid w:val="00E739C1"/>
    <w:rsid w:val="00E81999"/>
    <w:rsid w:val="00ED25E2"/>
    <w:rsid w:val="00ED3D8F"/>
    <w:rsid w:val="00EE067A"/>
    <w:rsid w:val="00F179F5"/>
    <w:rsid w:val="00F21C58"/>
    <w:rsid w:val="00F46AF4"/>
    <w:rsid w:val="00F91ECD"/>
    <w:rsid w:val="00FA19F9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93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F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F6C"/>
  </w:style>
  <w:style w:type="paragraph" w:styleId="a3">
    <w:name w:val="List Paragraph"/>
    <w:basedOn w:val="a"/>
    <w:uiPriority w:val="34"/>
    <w:qFormat/>
    <w:rsid w:val="00AF1F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C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E1D5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A7A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EF"/>
    <w:rPr>
      <w:rFonts w:ascii="Times New Roman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2BE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9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7298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9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72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IV. Сведения о спортивном соревновании:</vt:lpstr>
      <vt:lpstr>¼ финала: 12 спортсменов играют 2 игры, отбор 6 лучших </vt:lpstr>
      <vt:lpstr>V. Награждение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7</cp:revision>
  <cp:lastPrinted>2021-03-30T11:12:00Z</cp:lastPrinted>
  <dcterms:created xsi:type="dcterms:W3CDTF">2022-10-12T15:55:00Z</dcterms:created>
  <dcterms:modified xsi:type="dcterms:W3CDTF">2022-10-17T20:48:00Z</dcterms:modified>
</cp:coreProperties>
</file>